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797922" w:rsidRDefault="00797922" w:rsidP="00797922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797922" w:rsidRDefault="00797922" w:rsidP="00797922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442A1C" w:rsidRPr="00C03170" w:rsidRDefault="00442A1C" w:rsidP="00B47602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</w:p>
    <w:p w:rsidR="00442A1C" w:rsidRPr="00C03170" w:rsidRDefault="00442A1C" w:rsidP="00442A1C">
      <w:pPr>
        <w:pStyle w:val="af1"/>
        <w:ind w:left="6663"/>
        <w:jc w:val="right"/>
        <w:rPr>
          <w:b/>
          <w:w w:val="100"/>
          <w:kern w:val="2"/>
        </w:rPr>
      </w:pPr>
    </w:p>
    <w:p w:rsidR="00442A1C" w:rsidRPr="00C03170" w:rsidRDefault="00442A1C" w:rsidP="00442A1C">
      <w:pPr>
        <w:pStyle w:val="af1"/>
        <w:ind w:firstLine="709"/>
        <w:jc w:val="both"/>
        <w:rPr>
          <w:b/>
          <w:w w:val="100"/>
          <w:kern w:val="2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602" w:rsidRDefault="00B47602" w:rsidP="00442A1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42A1C" w:rsidRPr="00177C7D" w:rsidRDefault="00442A1C" w:rsidP="00442A1C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442A1C" w:rsidRPr="00C03170" w:rsidRDefault="00442A1C" w:rsidP="00442A1C">
      <w:pPr>
        <w:pStyle w:val="af1"/>
        <w:jc w:val="center"/>
        <w:rPr>
          <w:w w:val="100"/>
          <w:kern w:val="2"/>
          <w:sz w:val="24"/>
          <w:szCs w:val="24"/>
        </w:rPr>
      </w:pPr>
    </w:p>
    <w:p w:rsidR="00442A1C" w:rsidRPr="00F47571" w:rsidRDefault="00442A1C" w:rsidP="00442A1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442A1C" w:rsidRPr="00F47571" w:rsidRDefault="00442A1C" w:rsidP="00442A1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442A1C" w:rsidRPr="00F47571" w:rsidTr="00797922">
        <w:tc>
          <w:tcPr>
            <w:tcW w:w="10988" w:type="dxa"/>
            <w:vAlign w:val="center"/>
          </w:tcPr>
          <w:p w:rsidR="00442A1C" w:rsidRPr="00F47571" w:rsidRDefault="00442A1C" w:rsidP="00797922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442A1C" w:rsidRPr="00F47571" w:rsidRDefault="00442A1C" w:rsidP="00442A1C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442A1C" w:rsidRPr="00F47571" w:rsidRDefault="00442A1C" w:rsidP="00442A1C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442A1C" w:rsidRPr="00F47571" w:rsidRDefault="00442A1C" w:rsidP="00442A1C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442A1C" w:rsidRPr="00F47571" w:rsidRDefault="008261FD" w:rsidP="00442A1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  <w:r w:rsidR="00442A1C" w:rsidRPr="00F47571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</w:p>
    <w:p w:rsidR="00442A1C" w:rsidRPr="00F47571" w:rsidRDefault="00442A1C" w:rsidP="00442A1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442A1C" w:rsidRPr="00F47571" w:rsidTr="00797922">
        <w:tc>
          <w:tcPr>
            <w:tcW w:w="1843" w:type="dxa"/>
          </w:tcPr>
          <w:p w:rsidR="00442A1C" w:rsidRDefault="00442A1C" w:rsidP="00797922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43.01.09</w:t>
            </w:r>
          </w:p>
          <w:p w:rsidR="00442A1C" w:rsidRPr="00F47571" w:rsidRDefault="00442A1C" w:rsidP="00797922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442A1C" w:rsidRPr="00F47571" w:rsidRDefault="00442A1C" w:rsidP="0079792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Повар, кондитер</w:t>
            </w:r>
          </w:p>
        </w:tc>
      </w:tr>
      <w:tr w:rsidR="00442A1C" w:rsidRPr="00F47571" w:rsidTr="00797922">
        <w:tc>
          <w:tcPr>
            <w:tcW w:w="1843" w:type="dxa"/>
          </w:tcPr>
          <w:p w:rsidR="00442A1C" w:rsidRPr="00F47571" w:rsidRDefault="00442A1C" w:rsidP="00797922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442A1C" w:rsidRPr="00F47571" w:rsidRDefault="00442A1C" w:rsidP="00797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442A1C" w:rsidRPr="00F47571" w:rsidRDefault="00442A1C" w:rsidP="00442A1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442A1C" w:rsidRPr="00F47571" w:rsidRDefault="00AE0C83" w:rsidP="00AE0C83">
      <w:pPr>
        <w:ind w:left="567"/>
        <w:rPr>
          <w:rFonts w:ascii="Times New Roman" w:hAnsi="Times New Roman" w:cs="Times New Roman"/>
          <w:i/>
          <w:sz w:val="16"/>
          <w:szCs w:val="16"/>
        </w:rPr>
      </w:pPr>
      <w:r w:rsidRPr="00AE0C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26A03">
        <w:rPr>
          <w:rFonts w:ascii="Times New Roman" w:hAnsi="Times New Roman" w:cs="Times New Roman"/>
          <w:sz w:val="24"/>
          <w:szCs w:val="24"/>
          <w:u w:val="single"/>
        </w:rPr>
        <w:t>на период 2022-202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442A1C" w:rsidRPr="00F47571" w:rsidRDefault="00442A1C" w:rsidP="00442A1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42A1C" w:rsidRPr="00F47571" w:rsidRDefault="00442A1C" w:rsidP="00442A1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442A1C" w:rsidRPr="00F47571" w:rsidRDefault="00442A1C" w:rsidP="00442A1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F47571" w:rsidRDefault="00442A1C" w:rsidP="00442A1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F47571" w:rsidRDefault="00442A1C" w:rsidP="00442A1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 xml:space="preserve">повар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sym w:font="Symbol" w:char="F0AB"/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 xml:space="preserve"> кондитер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442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442A1C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442A1C">
        <w:rPr>
          <w:rFonts w:ascii="Times New Roman" w:hAnsi="Times New Roman" w:cs="Times New Roman"/>
          <w:sz w:val="24"/>
          <w:szCs w:val="24"/>
        </w:rPr>
        <w:t>.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442A1C">
        <w:rPr>
          <w:rFonts w:ascii="Times New Roman" w:hAnsi="Times New Roman" w:cs="Times New Roman"/>
          <w:sz w:val="24"/>
          <w:szCs w:val="24"/>
        </w:rPr>
        <w:t>образования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442A1C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442A1C">
        <w:rPr>
          <w:rFonts w:ascii="Times New Roman" w:hAnsi="Times New Roman" w:cs="Times New Roman"/>
          <w:kern w:val="2"/>
          <w:sz w:val="24"/>
          <w:szCs w:val="24"/>
          <w:u w:val="single"/>
        </w:rPr>
        <w:t>естественно-научный</w:t>
      </w:r>
    </w:p>
    <w:p w:rsidR="00442A1C" w:rsidRPr="00442A1C" w:rsidRDefault="00442A1C" w:rsidP="00442A1C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2A1C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442A1C" w:rsidRPr="00442A1C" w:rsidRDefault="00442A1C" w:rsidP="00442A1C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52" w:rsidRPr="00442A1C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8F603C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8F603C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8F603C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8F603C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8F603C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8F603C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AB1737">
              <w:rPr>
                <w:sz w:val="24"/>
                <w:lang w:val="ru-RU"/>
              </w:rPr>
              <w:t>43.0</w:t>
            </w:r>
            <w:r w:rsidR="00BC0CC8">
              <w:rPr>
                <w:sz w:val="24"/>
                <w:lang w:val="ru-RU"/>
              </w:rPr>
              <w:t>1</w:t>
            </w:r>
            <w:r w:rsidRPr="005358E9">
              <w:rPr>
                <w:sz w:val="24"/>
                <w:lang w:val="ru-RU"/>
              </w:rPr>
              <w:t>.</w:t>
            </w:r>
            <w:r w:rsidR="00BC0CC8">
              <w:rPr>
                <w:sz w:val="24"/>
                <w:lang w:val="ru-RU"/>
              </w:rPr>
              <w:t>09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</w:t>
            </w:r>
            <w:r w:rsidR="00BC0CC8">
              <w:rPr>
                <w:sz w:val="24"/>
                <w:lang w:val="ru-RU"/>
              </w:rPr>
              <w:t>Повар, кондитер</w:t>
            </w:r>
            <w:r w:rsidRPr="005358E9">
              <w:rPr>
                <w:sz w:val="24"/>
                <w:lang w:val="ru-RU"/>
              </w:rPr>
              <w:t>»</w:t>
            </w:r>
          </w:p>
        </w:tc>
      </w:tr>
      <w:tr w:rsidR="003413CA" w:rsidTr="00797922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9B120B" w:rsidRPr="009B120B" w:rsidRDefault="008F603C" w:rsidP="009B120B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9B120B" w:rsidRPr="009B120B">
                <w:rPr>
                  <w:sz w:val="24"/>
                  <w:lang w:val="ru-RU"/>
                </w:rPr>
                <w:t>Приказ Министерства образования и науки РФ от 9 декабря 2016 г. N 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797922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797922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797922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797922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5E1462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</w:t>
            </w:r>
            <w:r w:rsidR="005E1462">
              <w:rPr>
                <w:sz w:val="24"/>
                <w:lang w:val="ru-RU"/>
              </w:rPr>
              <w:t>и</w:t>
            </w:r>
            <w:r w:rsidR="00347904">
              <w:rPr>
                <w:sz w:val="24"/>
                <w:lang w:val="ru-RU"/>
              </w:rPr>
              <w:t>с</w:t>
            </w:r>
            <w:r w:rsidRPr="005358E9">
              <w:rPr>
                <w:sz w:val="24"/>
                <w:lang w:val="ru-RU"/>
              </w:rPr>
              <w:t>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5E1462">
              <w:rPr>
                <w:sz w:val="24"/>
                <w:lang w:val="ru-RU"/>
              </w:rPr>
              <w:t xml:space="preserve"> </w:t>
            </w:r>
            <w:r w:rsidRPr="005E1462">
              <w:rPr>
                <w:sz w:val="24"/>
                <w:lang w:val="ru-RU"/>
              </w:rPr>
              <w:t>риска</w:t>
            </w:r>
            <w:r w:rsidRPr="005E1462">
              <w:rPr>
                <w:spacing w:val="-4"/>
                <w:sz w:val="24"/>
                <w:lang w:val="ru-RU"/>
              </w:rPr>
              <w:t xml:space="preserve"> </w:t>
            </w:r>
            <w:r w:rsidRPr="005E1462">
              <w:rPr>
                <w:sz w:val="24"/>
                <w:lang w:val="ru-RU"/>
              </w:rPr>
              <w:t>и</w:t>
            </w:r>
            <w:r w:rsidRPr="005E1462">
              <w:rPr>
                <w:spacing w:val="-3"/>
                <w:sz w:val="24"/>
                <w:lang w:val="ru-RU"/>
              </w:rPr>
              <w:t xml:space="preserve"> </w:t>
            </w:r>
            <w:r w:rsidRPr="005E1462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5E1462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E1462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5E1462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5E1462">
              <w:rPr>
                <w:sz w:val="24"/>
                <w:lang w:val="ru-RU"/>
              </w:rPr>
              <w:t>профессио</w:t>
            </w:r>
            <w:r w:rsidRPr="00347904">
              <w:rPr>
                <w:sz w:val="24"/>
                <w:lang w:val="ru-RU"/>
              </w:rPr>
              <w:t>нальную</w:t>
            </w:r>
            <w:r w:rsidRPr="00347904">
              <w:rPr>
                <w:spacing w:val="-4"/>
                <w:sz w:val="24"/>
                <w:lang w:val="ru-RU"/>
              </w:rPr>
              <w:t xml:space="preserve"> </w:t>
            </w:r>
            <w:r w:rsidRPr="00347904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347904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347904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347904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F73C90" w:rsidTr="00797922">
        <w:trPr>
          <w:trHeight w:val="952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F73C90">
              <w:rPr>
                <w:b/>
                <w:sz w:val="24"/>
                <w:lang w:val="ru-RU"/>
              </w:rPr>
              <w:t>Наименование</w:t>
            </w:r>
            <w:r w:rsidRPr="00F73C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профессионального</w:t>
            </w:r>
            <w:r w:rsidRPr="00F73C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модуля,</w:t>
            </w:r>
            <w:r w:rsidRPr="00F73C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учебной</w:t>
            </w:r>
            <w:r w:rsidRPr="00F73C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F73C90" w:rsidRPr="00F73C90" w:rsidRDefault="00F73C90" w:rsidP="00797922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F73C90">
              <w:rPr>
                <w:b/>
                <w:sz w:val="24"/>
                <w:lang w:val="ru-RU"/>
              </w:rPr>
              <w:t>Код личностных результатов</w:t>
            </w:r>
            <w:r w:rsidRPr="00F73C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реализации</w:t>
            </w:r>
            <w:r w:rsidRPr="00F73C9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программы</w:t>
            </w:r>
            <w:r w:rsidRPr="00F73C9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F73C90" w:rsidRPr="00367F83" w:rsidTr="00797922">
        <w:trPr>
          <w:trHeight w:val="316"/>
        </w:trPr>
        <w:tc>
          <w:tcPr>
            <w:tcW w:w="6174" w:type="dxa"/>
          </w:tcPr>
          <w:p w:rsidR="00F73C90" w:rsidRP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ОДБ.01 </w:t>
            </w:r>
            <w:r w:rsidRPr="00742853">
              <w:rPr>
                <w:sz w:val="24"/>
                <w:szCs w:val="24"/>
              </w:rPr>
              <w:t>Русский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373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ОДБ.02 </w:t>
            </w:r>
            <w:r w:rsidRPr="00742853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78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ОДБ.03 </w:t>
            </w:r>
            <w:r w:rsidRPr="00742853">
              <w:rPr>
                <w:sz w:val="24"/>
                <w:szCs w:val="24"/>
              </w:rPr>
              <w:t>Иностранный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69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ОДП.04 </w:t>
            </w:r>
            <w:r w:rsidRPr="00742853">
              <w:rPr>
                <w:sz w:val="24"/>
                <w:szCs w:val="24"/>
              </w:rPr>
              <w:t>Математика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72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ОДБ.05 </w:t>
            </w:r>
            <w:r w:rsidRPr="00742853">
              <w:rPr>
                <w:sz w:val="24"/>
                <w:szCs w:val="24"/>
              </w:rPr>
              <w:t>История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63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 06 </w:t>
            </w:r>
            <w:r w:rsidRPr="00742853">
              <w:rPr>
                <w:sz w:val="24"/>
                <w:szCs w:val="24"/>
              </w:rPr>
              <w:t>Физическая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культура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66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 07 Основы безопасности жизнедеятельности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57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 08 Астрономия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60"/>
        </w:trPr>
        <w:tc>
          <w:tcPr>
            <w:tcW w:w="6174" w:type="dxa"/>
          </w:tcPr>
          <w:p w:rsidR="00F73C90" w:rsidRPr="001C4287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ОДБ.09 </w:t>
            </w:r>
            <w:r w:rsidRPr="001C4287">
              <w:rPr>
                <w:sz w:val="24"/>
                <w:szCs w:val="24"/>
              </w:rPr>
              <w:t>Родная</w:t>
            </w:r>
            <w:r w:rsidRPr="00F73C90">
              <w:rPr>
                <w:sz w:val="24"/>
                <w:szCs w:val="24"/>
              </w:rPr>
              <w:t xml:space="preserve"> </w:t>
            </w:r>
            <w:r w:rsidRPr="001C42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65"/>
        </w:trPr>
        <w:tc>
          <w:tcPr>
            <w:tcW w:w="6174" w:type="dxa"/>
          </w:tcPr>
          <w:p w:rsidR="00F73C90" w:rsidRPr="001C4287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ОДБ.10 Информатика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54"/>
        </w:trPr>
        <w:tc>
          <w:tcPr>
            <w:tcW w:w="6174" w:type="dxa"/>
          </w:tcPr>
          <w:p w:rsid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ОДП.11 Химия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45"/>
        </w:trPr>
        <w:tc>
          <w:tcPr>
            <w:tcW w:w="6174" w:type="dxa"/>
          </w:tcPr>
          <w:p w:rsid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ОДП.12 Биология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48"/>
        </w:trPr>
        <w:tc>
          <w:tcPr>
            <w:tcW w:w="6174" w:type="dxa"/>
          </w:tcPr>
          <w:p w:rsidR="00F73C90" w:rsidRPr="00654B1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УДД.01 Основы </w:t>
            </w:r>
            <w:r w:rsidRPr="00654B1F">
              <w:rPr>
                <w:sz w:val="24"/>
                <w:szCs w:val="24"/>
              </w:rPr>
              <w:t>финансовой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654B1F">
              <w:rPr>
                <w:sz w:val="24"/>
                <w:szCs w:val="24"/>
              </w:rPr>
              <w:t>грамотности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39"/>
        </w:trPr>
        <w:tc>
          <w:tcPr>
            <w:tcW w:w="6174" w:type="dxa"/>
          </w:tcPr>
          <w:p w:rsidR="00F73C90" w:rsidRP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УДД.02 Основы проектной </w:t>
            </w:r>
            <w:r w:rsidRPr="00462BD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56"/>
        </w:trPr>
        <w:tc>
          <w:tcPr>
            <w:tcW w:w="6174" w:type="dxa"/>
          </w:tcPr>
          <w:p w:rsidR="00F73C90" w:rsidRPr="00442A1C" w:rsidRDefault="00F73C90" w:rsidP="00F73C90">
            <w:pPr>
              <w:pStyle w:val="TableParagraph"/>
              <w:ind w:left="0" w:right="267"/>
              <w:rPr>
                <w:sz w:val="24"/>
                <w:szCs w:val="24"/>
                <w:lang w:val="ru-RU"/>
              </w:rPr>
            </w:pPr>
            <w:r w:rsidRPr="00442A1C">
              <w:rPr>
                <w:sz w:val="24"/>
                <w:szCs w:val="24"/>
                <w:lang w:val="ru-RU"/>
              </w:rPr>
              <w:t>УДД.03 Обществознание (вкл. экономику и право) (элективный курс)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47"/>
        </w:trPr>
        <w:tc>
          <w:tcPr>
            <w:tcW w:w="6174" w:type="dxa"/>
          </w:tcPr>
          <w:p w:rsidR="00F73C90" w:rsidRPr="00462BD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УДД.04 Физика </w:t>
            </w:r>
            <w:r w:rsidRPr="00462BDF">
              <w:rPr>
                <w:sz w:val="24"/>
                <w:szCs w:val="24"/>
              </w:rPr>
              <w:t>(элективный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462BDF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36"/>
        </w:trPr>
        <w:tc>
          <w:tcPr>
            <w:tcW w:w="6174" w:type="dxa"/>
          </w:tcPr>
          <w:p w:rsidR="00F73C90" w:rsidRPr="004D2BE0" w:rsidRDefault="00F73C90" w:rsidP="00797922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УДД.05 </w:t>
            </w:r>
            <w:r w:rsidRPr="00462BDF">
              <w:rPr>
                <w:sz w:val="24"/>
                <w:szCs w:val="24"/>
              </w:rPr>
              <w:t>Экологичесике</w:t>
            </w:r>
            <w:r w:rsidRPr="00F73C90">
              <w:rPr>
                <w:sz w:val="24"/>
                <w:szCs w:val="24"/>
              </w:rPr>
              <w:t xml:space="preserve"> основы </w:t>
            </w:r>
            <w:r>
              <w:rPr>
                <w:sz w:val="24"/>
                <w:szCs w:val="24"/>
              </w:rPr>
              <w:t>природо</w:t>
            </w:r>
            <w:r w:rsidRPr="00462BDF">
              <w:rPr>
                <w:sz w:val="24"/>
                <w:szCs w:val="24"/>
              </w:rPr>
              <w:t>пользования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797922">
        <w:trPr>
          <w:trHeight w:val="241"/>
        </w:trPr>
        <w:tc>
          <w:tcPr>
            <w:tcW w:w="6174" w:type="dxa"/>
          </w:tcPr>
          <w:p w:rsidR="00F73C90" w:rsidRPr="00462BD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Индивидуальный </w:t>
            </w:r>
            <w:r w:rsidRPr="00462BDF">
              <w:rPr>
                <w:sz w:val="24"/>
                <w:szCs w:val="24"/>
              </w:rPr>
              <w:t>проект</w:t>
            </w:r>
          </w:p>
        </w:tc>
        <w:tc>
          <w:tcPr>
            <w:tcW w:w="3855" w:type="dxa"/>
          </w:tcPr>
          <w:p w:rsidR="00F73C90" w:rsidRPr="00367F83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763455" w:rsidTr="00797922">
        <w:trPr>
          <w:trHeight w:val="230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ОП.01 Основы микробиологии, физиологии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питания,</w:t>
            </w:r>
            <w:r w:rsidRPr="00F73C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санитарии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 гигиены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21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ОП.02 Основы товароведения продовольственных товаров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518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ОП.03 Техническое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оснащение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организация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рабочего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32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ОП.04 Экономические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правовые основы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73C90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340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ОП.05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Основы калькуляции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ОП.06 </w:t>
            </w:r>
            <w:r w:rsidRPr="0024694D">
              <w:rPr>
                <w:sz w:val="24"/>
                <w:szCs w:val="24"/>
              </w:rPr>
              <w:t>Охрана</w:t>
            </w:r>
            <w:r w:rsidRPr="0024694D">
              <w:rPr>
                <w:spacing w:val="-3"/>
                <w:sz w:val="24"/>
                <w:szCs w:val="24"/>
              </w:rPr>
              <w:t xml:space="preserve"> </w:t>
            </w:r>
            <w:r w:rsidRPr="0024694D">
              <w:rPr>
                <w:sz w:val="24"/>
                <w:szCs w:val="24"/>
              </w:rPr>
              <w:t>труда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ОП.07 Иностранный язык в</w:t>
            </w:r>
            <w:r w:rsidRPr="00F73C9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профессиональной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 Физическая культура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ВЧ ОП.10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Национальные </w:t>
            </w:r>
            <w:r w:rsidRPr="00F73C90">
              <w:rPr>
                <w:sz w:val="24"/>
                <w:szCs w:val="24"/>
                <w:lang w:val="ru-RU"/>
              </w:rPr>
              <w:t>кухни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народов мира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2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ОП.11 Эстетика и дизайн в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оформлении кулинарной</w:t>
            </w:r>
            <w:r w:rsidRPr="00F73C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кондитерской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37" w:lineRule="auto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ОП.12 Основы предпринимательской деятельности/Социальная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адаптация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 xml:space="preserve">основы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социально-правовых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451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 13 Организация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обслужива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ния/Коммуникативн</w:t>
            </w:r>
            <w:r w:rsidRPr="00F73C90">
              <w:rPr>
                <w:sz w:val="24"/>
                <w:szCs w:val="24"/>
                <w:lang w:val="ru-RU"/>
              </w:rPr>
              <w:t>ый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95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МДК.01. 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хранения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кулинарных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37" w:lineRule="auto"/>
              <w:ind w:left="0" w:right="132"/>
              <w:jc w:val="both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МДК.01.02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Процессы приготов</w:t>
            </w:r>
            <w:r w:rsidRPr="00F73C90">
              <w:rPr>
                <w:sz w:val="24"/>
                <w:szCs w:val="24"/>
                <w:lang w:val="ru-RU"/>
              </w:rPr>
              <w:t>ления, подготовки к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</w:t>
            </w:r>
            <w:r w:rsidRPr="00F73C9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кули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нарных </w:t>
            </w:r>
            <w:r w:rsidRPr="00F73C90">
              <w:rPr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EE7229" w:rsidRDefault="00F73C90" w:rsidP="00797922">
            <w:pPr>
              <w:pStyle w:val="TableParagraph"/>
              <w:spacing w:line="237" w:lineRule="auto"/>
              <w:ind w:left="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УП.01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37" w:lineRule="auto"/>
              <w:ind w:left="0" w:right="163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ПП.01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практика </w:t>
            </w:r>
            <w:r w:rsidRPr="00F73C90">
              <w:rPr>
                <w:sz w:val="24"/>
                <w:szCs w:val="24"/>
                <w:lang w:val="ru-RU"/>
              </w:rPr>
              <w:t>(практика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</w:t>
            </w:r>
            <w:r w:rsidRPr="00F73C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МДК.02.01</w:t>
            </w:r>
            <w:r w:rsidRPr="00F73C90">
              <w:rPr>
                <w:sz w:val="10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презентации </w:t>
            </w:r>
            <w:r w:rsidRPr="00F73C90">
              <w:rPr>
                <w:sz w:val="24"/>
                <w:szCs w:val="24"/>
                <w:lang w:val="ru-RU"/>
              </w:rPr>
              <w:t xml:space="preserve">горячих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блюд, кулинарных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изделий,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МДК.02.02 Процессы приготовления, 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презентации </w:t>
            </w:r>
            <w:r w:rsidRPr="00F73C90">
              <w:rPr>
                <w:sz w:val="24"/>
                <w:szCs w:val="24"/>
                <w:lang w:val="ru-RU"/>
              </w:rPr>
              <w:t>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 кулинарных изделий,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BF593E" w:rsidRDefault="00F73C90" w:rsidP="00797922">
            <w:pPr>
              <w:pStyle w:val="TableParagraph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spacing w:line="242" w:lineRule="auto"/>
              <w:ind w:left="0" w:right="167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ПП.02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(практика по</w:t>
            </w:r>
            <w:r w:rsidRPr="00F73C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МДК.03.01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презентации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 xml:space="preserve">холодных блюд,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кулинарных </w:t>
            </w:r>
            <w:r w:rsidRPr="00F73C90">
              <w:rPr>
                <w:sz w:val="24"/>
                <w:szCs w:val="24"/>
                <w:lang w:val="ru-RU"/>
              </w:rPr>
              <w:t>изделий,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Default="00F73C90" w:rsidP="00797922">
            <w:pPr>
              <w:pStyle w:val="TableParagraph"/>
              <w:ind w:left="0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67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ПП.03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(практика по</w:t>
            </w:r>
            <w:r w:rsidRPr="00F73C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МДК.04.01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и холодных </w:t>
            </w:r>
            <w:r w:rsidRPr="00F73C90">
              <w:rPr>
                <w:sz w:val="24"/>
                <w:szCs w:val="24"/>
                <w:lang w:val="ru-RU"/>
              </w:rPr>
              <w:t>сладких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десертов,</w:t>
            </w:r>
          </w:p>
          <w:p w:rsidR="00F73C90" w:rsidRPr="007C1E05" w:rsidRDefault="00F73C90" w:rsidP="00797922">
            <w:pPr>
              <w:pStyle w:val="TableParagraph"/>
              <w:ind w:left="0" w:right="167"/>
              <w:rPr>
                <w:sz w:val="24"/>
                <w:szCs w:val="24"/>
              </w:rPr>
            </w:pPr>
            <w:r w:rsidRPr="007C1E05">
              <w:rPr>
                <w:sz w:val="24"/>
                <w:szCs w:val="24"/>
              </w:rPr>
              <w:t>напитков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МДК.04.02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Процессы приготов</w:t>
            </w:r>
            <w:r w:rsidRPr="00F73C90">
              <w:rPr>
                <w:sz w:val="24"/>
                <w:szCs w:val="24"/>
                <w:lang w:val="ru-RU"/>
              </w:rPr>
              <w:t>ления, подготовки к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 холодных сладких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десертов,</w:t>
            </w:r>
          </w:p>
          <w:p w:rsidR="00F73C90" w:rsidRPr="007C1E05" w:rsidRDefault="00F73C90" w:rsidP="00797922">
            <w:pPr>
              <w:pStyle w:val="TableParagraph"/>
              <w:ind w:left="0" w:right="130"/>
              <w:rPr>
                <w:sz w:val="24"/>
                <w:szCs w:val="24"/>
              </w:rPr>
            </w:pPr>
            <w:r w:rsidRPr="007C1E05">
              <w:rPr>
                <w:sz w:val="24"/>
                <w:szCs w:val="24"/>
              </w:rPr>
              <w:t>напитков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МДК.04.03 Технология приготовления сахаристых</w:t>
            </w:r>
            <w:r w:rsidRPr="00F73C9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5C241B" w:rsidRDefault="00F73C90" w:rsidP="00797922">
            <w:pPr>
              <w:pStyle w:val="TableParagraph"/>
              <w:ind w:left="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797922">
        <w:trPr>
          <w:trHeight w:val="245"/>
        </w:trPr>
        <w:tc>
          <w:tcPr>
            <w:tcW w:w="6174" w:type="dxa"/>
          </w:tcPr>
          <w:p w:rsidR="00F73C90" w:rsidRPr="00F73C90" w:rsidRDefault="00F73C90" w:rsidP="00797922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ПП.05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F73C90" w:rsidRPr="00763455" w:rsidRDefault="00F73C90" w:rsidP="00797922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5 дневных учебных  сборов по ОВС, для обучающихся – юношей 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приобретения обучающимся опыта </w:t>
            </w:r>
            <w:r w:rsidRPr="00E6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</w:t>
            </w:r>
            <w:r w:rsidRPr="00E66D04">
              <w:rPr>
                <w:sz w:val="24"/>
                <w:szCs w:val="24"/>
              </w:rPr>
              <w:lastRenderedPageBreak/>
              <w:t xml:space="preserve">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</w:t>
      </w:r>
      <w:r w:rsidR="005564D3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sz w:val="24"/>
          <w:szCs w:val="24"/>
        </w:rPr>
        <w:t>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Успешная социализация в жизни,  </w:t>
            </w:r>
            <w:r w:rsidRPr="00E66D04">
              <w:rPr>
                <w:sz w:val="24"/>
                <w:szCs w:val="24"/>
              </w:rPr>
              <w:lastRenderedPageBreak/>
              <w:t>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</w:t>
            </w:r>
            <w:r w:rsidRPr="00E66D04">
              <w:rPr>
                <w:sz w:val="24"/>
                <w:szCs w:val="24"/>
              </w:rPr>
              <w:lastRenderedPageBreak/>
              <w:t xml:space="preserve">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</w:t>
            </w:r>
            <w:r w:rsidR="00556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предоставления обучающимся возможности </w:t>
      </w:r>
      <w:r w:rsidRPr="00782950">
        <w:rPr>
          <w:rFonts w:ascii="Times New Roman" w:hAnsi="Times New Roman" w:cs="Times New Roman"/>
          <w:sz w:val="24"/>
        </w:rPr>
        <w:lastRenderedPageBreak/>
        <w:t>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 xml:space="preserve">ные для своего личностного роста социально значимые отношения, </w:t>
      </w:r>
      <w:r>
        <w:lastRenderedPageBreak/>
        <w:t>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lastRenderedPageBreak/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lastRenderedPageBreak/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</w:t>
            </w:r>
            <w:r w:rsidR="005564D3">
              <w:rPr>
                <w:rFonts w:ascii="Times New Roman" w:hAnsi="Times New Roman" w:cs="Times New Roman"/>
                <w:sz w:val="24"/>
                <w:szCs w:val="24"/>
              </w:rPr>
              <w:t>шиСвободно к Международному дню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 xml:space="preserve">Цель студенческих медиа (совместно создаваемых обучающимися и педагогами </w:t>
      </w:r>
      <w:r w:rsidRPr="0078440A">
        <w:lastRenderedPageBreak/>
        <w:t>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– </w:t>
      </w:r>
      <w:r w:rsidRPr="0078440A">
        <w:rPr>
          <w:rFonts w:ascii="Times New Roman" w:hAnsi="Times New Roman" w:cs="Times New Roman"/>
          <w:sz w:val="24"/>
          <w:szCs w:val="24"/>
        </w:rPr>
        <w:lastRenderedPageBreak/>
        <w:t>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lastRenderedPageBreak/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lastRenderedPageBreak/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D9E" w:rsidRDefault="005A2D9E"/>
    <w:p w:rsidR="00797922" w:rsidRDefault="00797922"/>
    <w:p w:rsidR="00797922" w:rsidRDefault="00797922"/>
    <w:p w:rsidR="00797922" w:rsidRDefault="00797922"/>
    <w:p w:rsidR="00797922" w:rsidRDefault="00797922"/>
    <w:p w:rsidR="00797922" w:rsidRDefault="00797922"/>
    <w:p w:rsidR="00820891" w:rsidRDefault="00820891" w:rsidP="00797922">
      <w:pPr>
        <w:jc w:val="center"/>
      </w:pPr>
    </w:p>
    <w:sectPr w:rsidR="00820891" w:rsidSect="00797922">
      <w:footerReference w:type="default" r:id="rId9"/>
      <w:pgSz w:w="11910" w:h="16840"/>
      <w:pgMar w:top="920" w:right="840" w:bottom="700" w:left="140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B4" w:rsidRDefault="00AA6EB4" w:rsidP="00B44E25">
      <w:pPr>
        <w:spacing w:line="240" w:lineRule="auto"/>
      </w:pPr>
      <w:r>
        <w:separator/>
      </w:r>
    </w:p>
  </w:endnote>
  <w:endnote w:type="continuationSeparator" w:id="1">
    <w:p w:rsidR="00AA6EB4" w:rsidRDefault="00AA6EB4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797922" w:rsidRDefault="00797922">
        <w:pPr>
          <w:pStyle w:val="ae"/>
          <w:jc w:val="center"/>
        </w:pPr>
        <w:fldSimple w:instr=" PAGE   \* MERGEFORMAT ">
          <w:r w:rsidR="00BA3121">
            <w:rPr>
              <w:noProof/>
            </w:rPr>
            <w:t>8</w:t>
          </w:r>
        </w:fldSimple>
      </w:p>
    </w:sdtContent>
  </w:sdt>
  <w:p w:rsidR="00797922" w:rsidRDefault="00797922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22" w:rsidRDefault="00797922">
    <w:pPr>
      <w:pStyle w:val="ae"/>
      <w:jc w:val="center"/>
    </w:pPr>
    <w:fldSimple w:instr=" PAGE   \* MERGEFORMAT ">
      <w:r w:rsidR="0025092D">
        <w:rPr>
          <w:noProof/>
        </w:rPr>
        <w:t>28</w:t>
      </w:r>
    </w:fldSimple>
  </w:p>
  <w:p w:rsidR="00797922" w:rsidRDefault="00797922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B4" w:rsidRDefault="00AA6EB4" w:rsidP="00B44E25">
      <w:pPr>
        <w:spacing w:line="240" w:lineRule="auto"/>
      </w:pPr>
      <w:r>
        <w:separator/>
      </w:r>
    </w:p>
  </w:footnote>
  <w:footnote w:type="continuationSeparator" w:id="1">
    <w:p w:rsidR="00AA6EB4" w:rsidRDefault="00AA6EB4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6F75"/>
    <w:rsid w:val="000C77B8"/>
    <w:rsid w:val="000F2DEF"/>
    <w:rsid w:val="00204E6D"/>
    <w:rsid w:val="0023547B"/>
    <w:rsid w:val="0025092D"/>
    <w:rsid w:val="002917AA"/>
    <w:rsid w:val="00327753"/>
    <w:rsid w:val="0033435F"/>
    <w:rsid w:val="00336180"/>
    <w:rsid w:val="003413CA"/>
    <w:rsid w:val="00347904"/>
    <w:rsid w:val="003F1335"/>
    <w:rsid w:val="003F6B35"/>
    <w:rsid w:val="00442A1C"/>
    <w:rsid w:val="0047126E"/>
    <w:rsid w:val="004C4C36"/>
    <w:rsid w:val="004F6638"/>
    <w:rsid w:val="0050174F"/>
    <w:rsid w:val="005358E9"/>
    <w:rsid w:val="0055523E"/>
    <w:rsid w:val="005564D3"/>
    <w:rsid w:val="005A2D9E"/>
    <w:rsid w:val="005D3DA3"/>
    <w:rsid w:val="005E1462"/>
    <w:rsid w:val="00635A72"/>
    <w:rsid w:val="00655DC2"/>
    <w:rsid w:val="006664E7"/>
    <w:rsid w:val="006A4D26"/>
    <w:rsid w:val="00782950"/>
    <w:rsid w:val="0078440A"/>
    <w:rsid w:val="00797922"/>
    <w:rsid w:val="007A4B81"/>
    <w:rsid w:val="007D7D44"/>
    <w:rsid w:val="008054F2"/>
    <w:rsid w:val="00820891"/>
    <w:rsid w:val="008261FD"/>
    <w:rsid w:val="00895C99"/>
    <w:rsid w:val="008F457C"/>
    <w:rsid w:val="008F603C"/>
    <w:rsid w:val="009831DF"/>
    <w:rsid w:val="009B120B"/>
    <w:rsid w:val="00A46EF7"/>
    <w:rsid w:val="00A73C25"/>
    <w:rsid w:val="00AA6EB4"/>
    <w:rsid w:val="00AB1737"/>
    <w:rsid w:val="00AE0C83"/>
    <w:rsid w:val="00B206BC"/>
    <w:rsid w:val="00B4109E"/>
    <w:rsid w:val="00B44E25"/>
    <w:rsid w:val="00B47602"/>
    <w:rsid w:val="00B94FE2"/>
    <w:rsid w:val="00BA3121"/>
    <w:rsid w:val="00BC0CC8"/>
    <w:rsid w:val="00BD0E1E"/>
    <w:rsid w:val="00BD3028"/>
    <w:rsid w:val="00BD4A74"/>
    <w:rsid w:val="00C12980"/>
    <w:rsid w:val="00C66276"/>
    <w:rsid w:val="00C87465"/>
    <w:rsid w:val="00CC416C"/>
    <w:rsid w:val="00CD5332"/>
    <w:rsid w:val="00CE78CE"/>
    <w:rsid w:val="00D37E52"/>
    <w:rsid w:val="00D82A69"/>
    <w:rsid w:val="00D862A0"/>
    <w:rsid w:val="00DA10E1"/>
    <w:rsid w:val="00DE0FF1"/>
    <w:rsid w:val="00E66D04"/>
    <w:rsid w:val="00E8618F"/>
    <w:rsid w:val="00EE6462"/>
    <w:rsid w:val="00F31BFF"/>
    <w:rsid w:val="00F53BF9"/>
    <w:rsid w:val="00F641B6"/>
    <w:rsid w:val="00F73C90"/>
    <w:rsid w:val="00FD3A50"/>
    <w:rsid w:val="00FD7C4B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442A1C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442A1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6300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28</Pages>
  <Words>10026</Words>
  <Characters>57151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2022-10-27T13:04:00Z</cp:lastPrinted>
  <dcterms:created xsi:type="dcterms:W3CDTF">2021-12-07T08:36:00Z</dcterms:created>
  <dcterms:modified xsi:type="dcterms:W3CDTF">2023-01-18T12:47:00Z</dcterms:modified>
</cp:coreProperties>
</file>